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35154" w14:textId="77777777" w:rsidR="003F1B8D" w:rsidRDefault="003F1B8D" w:rsidP="003F1B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CA3692" wp14:editId="659C44B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3ED18" w14:textId="77777777" w:rsidR="003F1B8D" w:rsidRDefault="003F1B8D" w:rsidP="003F1B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3DB6293" w14:textId="77777777" w:rsidR="003F1B8D" w:rsidRDefault="003F1B8D" w:rsidP="003F1B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261655E" w14:textId="77777777" w:rsidR="003F1B8D" w:rsidRPr="00604332" w:rsidRDefault="003F1B8D" w:rsidP="003F1B8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D7A70F5" w14:textId="77777777" w:rsidR="003F1B8D" w:rsidRDefault="003F1B8D" w:rsidP="003F1B8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D4C4E7B" w14:textId="77777777" w:rsidR="003F1B8D" w:rsidRDefault="003F1B8D" w:rsidP="003F1B8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36B989B" w14:textId="4BF80A50" w:rsidR="003F1B8D" w:rsidRPr="00BC05AF" w:rsidRDefault="003F1B8D" w:rsidP="003F1B8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140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E8F2C73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71C1A">
        <w:rPr>
          <w:rFonts w:ascii="Times New Roman" w:hAnsi="Times New Roman" w:cs="Times New Roman"/>
          <w:b/>
          <w:sz w:val="28"/>
          <w:szCs w:val="28"/>
          <w:lang w:val="uk-UA"/>
        </w:rPr>
        <w:t>Міщуку О.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9EB1221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>Міщука Олександра Вікторовича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DF4A918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>Міщуку Олександру Вікторовичу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F62CC6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Вінницького району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071C1A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>Центральна 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93979A7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>070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4BD12E" w14:textId="349BB548" w:rsidR="00071C1A" w:rsidRPr="00381C92" w:rsidRDefault="007A1A93" w:rsidP="00071C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C419D">
        <w:rPr>
          <w:rFonts w:ascii="Times New Roman" w:hAnsi="Times New Roman" w:cs="Times New Roman"/>
          <w:sz w:val="28"/>
          <w:szCs w:val="28"/>
          <w:lang w:val="uk-UA"/>
        </w:rPr>
        <w:t>громадянину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 xml:space="preserve"> Міщуку Олександру Вікторовичу земельну ділянку</w:t>
      </w:r>
      <w:r w:rsidR="00071C1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071C1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Вінницької області Вінницького району с. </w:t>
      </w:r>
      <w:proofErr w:type="spellStart"/>
      <w:r w:rsidR="00071C1A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071C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1C1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>Центральна 4</w:t>
      </w:r>
      <w:r w:rsidR="00071C1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DA49CB8" w14:textId="77777777" w:rsidR="00071C1A" w:rsidRPr="00381C92" w:rsidRDefault="00071C1A" w:rsidP="00071C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482800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1663A" w14:textId="77777777" w:rsidR="00DE6D62" w:rsidRDefault="00DE6D62" w:rsidP="00CC5541">
      <w:pPr>
        <w:spacing w:after="0" w:line="240" w:lineRule="auto"/>
      </w:pPr>
      <w:r>
        <w:separator/>
      </w:r>
    </w:p>
  </w:endnote>
  <w:endnote w:type="continuationSeparator" w:id="0">
    <w:p w14:paraId="7FEC7B27" w14:textId="77777777" w:rsidR="00DE6D62" w:rsidRDefault="00DE6D6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5C7C5" w14:textId="77777777" w:rsidR="00DE6D62" w:rsidRDefault="00DE6D62" w:rsidP="00CC5541">
      <w:pPr>
        <w:spacing w:after="0" w:line="240" w:lineRule="auto"/>
      </w:pPr>
      <w:r>
        <w:separator/>
      </w:r>
    </w:p>
  </w:footnote>
  <w:footnote w:type="continuationSeparator" w:id="0">
    <w:p w14:paraId="06EE9846" w14:textId="77777777" w:rsidR="00DE6D62" w:rsidRDefault="00DE6D6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1C1A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399E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E3162"/>
    <w:rsid w:val="003F12A6"/>
    <w:rsid w:val="003F1B8D"/>
    <w:rsid w:val="003F4734"/>
    <w:rsid w:val="003F63AC"/>
    <w:rsid w:val="004000EA"/>
    <w:rsid w:val="00401433"/>
    <w:rsid w:val="00405D85"/>
    <w:rsid w:val="00414FF3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216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C419D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26B32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4901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6AE9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BF3F47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4E6C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6D62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A4A44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2CC6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0CEDF-F485-4775-89C7-7E89EB79E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1554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2026-02-03T10:10:00Z</cp:lastPrinted>
  <dcterms:created xsi:type="dcterms:W3CDTF">2026-02-12T06:33:00Z</dcterms:created>
  <dcterms:modified xsi:type="dcterms:W3CDTF">2026-03-02T06:35:00Z</dcterms:modified>
</cp:coreProperties>
</file>